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1A1" w:rsidRPr="00890750" w:rsidRDefault="009911A1" w:rsidP="009911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890750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, обществознание,</w:t>
      </w:r>
      <w:r w:rsidRPr="00890750">
        <w:rPr>
          <w:rFonts w:ascii="Times New Roman" w:hAnsi="Times New Roman" w:cs="Times New Roman"/>
          <w:sz w:val="24"/>
          <w:szCs w:val="24"/>
        </w:rPr>
        <w:t xml:space="preserve">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9911A1" w:rsidRPr="00215857" w:rsidRDefault="009911A1" w:rsidP="009911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Pr="00215857">
        <w:rPr>
          <w:rFonts w:ascii="Times New Roman" w:hAnsi="Times New Roman" w:cs="Times New Roman"/>
          <w:sz w:val="24"/>
          <w:szCs w:val="24"/>
        </w:rPr>
        <w:t>: 8.04.2020</w:t>
      </w:r>
    </w:p>
    <w:p w:rsidR="009911A1" w:rsidRDefault="009911A1" w:rsidP="009911A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686C2A" w:rsidRPr="008945A2">
        <w:rPr>
          <w:rFonts w:ascii="Times New Roman" w:hAnsi="Times New Roman"/>
          <w:sz w:val="24"/>
          <w:szCs w:val="24"/>
        </w:rPr>
        <w:t>Практическое занятие по теме «Экономика семьи.»</w:t>
      </w:r>
    </w:p>
    <w:p w:rsidR="009911A1" w:rsidRDefault="009911A1" w:rsidP="00686C2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686C2A" w:rsidRDefault="00686C2A" w:rsidP="00686C2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Сегодня у нас последний урок по теме «Человек в экономических отношениях»</w:t>
      </w:r>
    </w:p>
    <w:p w:rsidR="0031583C" w:rsidRDefault="0031583C" w:rsidP="00686C2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 будете работать самостоятельно.</w:t>
      </w:r>
    </w:p>
    <w:p w:rsidR="00686C2A" w:rsidRPr="0031583C" w:rsidRDefault="0031583C" w:rsidP="0031583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предлагаю два варианта заданий на выбор:</w:t>
      </w:r>
    </w:p>
    <w:p w:rsidR="00686C2A" w:rsidRDefault="00686C2A" w:rsidP="00686C2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hyperlink r:id="rId4" w:history="1">
        <w:r w:rsidRPr="00226E35">
          <w:rPr>
            <w:rStyle w:val="a4"/>
            <w:rFonts w:ascii="Times New Roman" w:eastAsia="Times New Roman" w:hAnsi="Times New Roman" w:cs="Times New Roman"/>
            <w:bCs/>
            <w:sz w:val="24"/>
            <w:szCs w:val="24"/>
          </w:rPr>
          <w:t>https://resh.edu.ru/subject/lesson/2929/main/</w:t>
        </w:r>
      </w:hyperlink>
      <w:r w:rsidR="003158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(РЭШ, урок 02, «Экономическая сфера жизни общества»</w:t>
      </w:r>
    </w:p>
    <w:p w:rsidR="00686C2A" w:rsidRDefault="00686C2A" w:rsidP="00686C2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:rsidR="00686C2A" w:rsidRPr="0031583C" w:rsidRDefault="00686C2A" w:rsidP="00686C2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158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Или</w:t>
      </w:r>
    </w:p>
    <w:p w:rsidR="0031583C" w:rsidRPr="0031583C" w:rsidRDefault="0031583C" w:rsidP="00686C2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:rsidR="0031583C" w:rsidRPr="0031583C" w:rsidRDefault="00686C2A" w:rsidP="00686C2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158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Ответить на вопросы </w:t>
      </w:r>
      <w:r w:rsidR="0031583C" w:rsidRPr="003158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по учебнику </w:t>
      </w:r>
    </w:p>
    <w:p w:rsidR="00686C2A" w:rsidRPr="0031583C" w:rsidRDefault="00686C2A" w:rsidP="00686C2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158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на стр.118 «В классе и дома»</w:t>
      </w:r>
      <w:r w:rsidR="0031583C" w:rsidRPr="003158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№ 1, 2, 3, 6 (</w:t>
      </w:r>
      <w:proofErr w:type="spellStart"/>
      <w:r w:rsidR="0031583C" w:rsidRPr="003158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письм</w:t>
      </w:r>
      <w:proofErr w:type="spellEnd"/>
      <w:r w:rsidR="003158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  <w:r w:rsidR="0031583C" w:rsidRPr="003158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</w:t>
      </w:r>
      <w:r w:rsidR="003158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31583C" w:rsidRPr="003158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коротко)</w:t>
      </w:r>
    </w:p>
    <w:p w:rsidR="009911A1" w:rsidRPr="0031583C" w:rsidRDefault="009911A1" w:rsidP="009911A1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11A1" w:rsidRPr="0031583C" w:rsidRDefault="009911A1" w:rsidP="009911A1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583C"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5" w:history="1">
        <w:r w:rsidRPr="0031583C">
          <w:rPr>
            <w:rStyle w:val="a4"/>
            <w:lang w:val="en-US"/>
          </w:rPr>
          <w:t>chulpan</w:t>
        </w:r>
        <w:r w:rsidRPr="0031583C">
          <w:rPr>
            <w:rStyle w:val="a4"/>
          </w:rPr>
          <w:t>-6666@</w:t>
        </w:r>
        <w:r w:rsidRPr="0031583C">
          <w:rPr>
            <w:rStyle w:val="a4"/>
            <w:lang w:val="en-US"/>
          </w:rPr>
          <w:t>mail</w:t>
        </w:r>
        <w:r w:rsidRPr="0031583C">
          <w:rPr>
            <w:rStyle w:val="a4"/>
          </w:rPr>
          <w:t>.</w:t>
        </w:r>
        <w:r w:rsidRPr="0031583C">
          <w:rPr>
            <w:rStyle w:val="a4"/>
            <w:lang w:val="en-US"/>
          </w:rPr>
          <w:t>ru</w:t>
        </w:r>
      </w:hyperlink>
      <w:r w:rsidRPr="0031583C">
        <w:t xml:space="preserve"> или фото на </w:t>
      </w:r>
      <w:proofErr w:type="spellStart"/>
      <w:r w:rsidRPr="0031583C">
        <w:t>ватцап</w:t>
      </w:r>
      <w:proofErr w:type="spellEnd"/>
      <w:r w:rsidRPr="0031583C">
        <w:t>.</w:t>
      </w:r>
    </w:p>
    <w:p w:rsidR="00A237C9" w:rsidRDefault="00A237C9">
      <w:bookmarkStart w:id="0" w:name="_GoBack"/>
      <w:bookmarkEnd w:id="0"/>
    </w:p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1A1"/>
    <w:rsid w:val="0031583C"/>
    <w:rsid w:val="00686C2A"/>
    <w:rsid w:val="009911A1"/>
    <w:rsid w:val="00A2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CBD29"/>
  <w15:chartTrackingRefBased/>
  <w15:docId w15:val="{1BD5C26A-28C4-431B-8E08-1BD58777C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1A1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1A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911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hyperlink" Target="https://resh.edu.ru/subject/lesson/2929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</cp:revision>
  <dcterms:created xsi:type="dcterms:W3CDTF">2020-04-10T14:51:00Z</dcterms:created>
  <dcterms:modified xsi:type="dcterms:W3CDTF">2020-04-10T15:16:00Z</dcterms:modified>
</cp:coreProperties>
</file>